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77777777" w:rsidR="00BF6125" w:rsidRPr="005038E4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1</w:t>
      </w:r>
    </w:p>
    <w:p w14:paraId="7D738FD3" w14:textId="77777777" w:rsidR="00FC594F" w:rsidRPr="005038E4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5038E4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5038E4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095C48B8" w14:textId="7AFD0D2C" w:rsidR="00DC5275" w:rsidRPr="005038E4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345E6435" w14:textId="77777777" w:rsidR="00463284" w:rsidRPr="005038E4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5038E4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77777777" w:rsidR="007118F0" w:rsidRPr="005038E4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14:paraId="2A8D27D4" w14:textId="77777777" w:rsidR="007118F0" w:rsidRPr="005038E4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KRS/CEiDG)</w:t>
      </w:r>
    </w:p>
    <w:p w14:paraId="043DCAE8" w14:textId="77777777" w:rsidR="007118F0" w:rsidRPr="005038E4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5038E4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5038E4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5038E4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689061CD" w:rsidR="00F014B6" w:rsidRPr="00474D7E" w:rsidRDefault="00C4103F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(t.j. </w:t>
      </w:r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Dz. U. z 2024 r. poz. </w:t>
      </w:r>
      <w:bookmarkStart w:id="0" w:name="_Hlk178594983"/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1320</w:t>
      </w:r>
      <w:bookmarkEnd w:id="0"/>
      <w:r w:rsidR="00474D7E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 xml:space="preserve"> z późn. zm.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), 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(dalej jako: ustawa Pzp)</w:t>
      </w:r>
    </w:p>
    <w:p w14:paraId="6D27B17E" w14:textId="77777777" w:rsidR="00474D7E" w:rsidRPr="005038E4" w:rsidRDefault="00474D7E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9891525" w14:textId="2620B0C5" w:rsidR="00474D7E" w:rsidRDefault="00F014B6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E3230C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4D4217" w:rsidRPr="004D4217">
        <w:rPr>
          <w:rFonts w:ascii="Times New Roman" w:eastAsia="Lucida Sans Unicode" w:hAnsi="Times New Roman" w:cs="Times New Roman"/>
          <w:b/>
          <w:kern w:val="1"/>
          <w:lang w:eastAsia="ar-SA"/>
        </w:rPr>
        <w:t>POPRAWA DOSTĘPNOŚCI W</w:t>
      </w:r>
      <w:r w:rsidR="004D4217">
        <w:rPr>
          <w:rFonts w:ascii="Times New Roman" w:eastAsia="Lucida Sans Unicode" w:hAnsi="Times New Roman" w:cs="Times New Roman"/>
          <w:b/>
          <w:kern w:val="1"/>
          <w:lang w:eastAsia="ar-SA"/>
        </w:rPr>
        <w:t> </w:t>
      </w:r>
      <w:r w:rsidR="004D4217" w:rsidRPr="004D4217">
        <w:rPr>
          <w:rFonts w:ascii="Times New Roman" w:eastAsia="Lucida Sans Unicode" w:hAnsi="Times New Roman" w:cs="Times New Roman"/>
          <w:b/>
          <w:kern w:val="1"/>
          <w:lang w:eastAsia="ar-SA"/>
        </w:rPr>
        <w:t>SZKOLE PODSTAWOWEJ NR 1 W EŁKU – BUDOWA WINDY</w:t>
      </w:r>
      <w:r w:rsidR="004D4217" w:rsidRPr="004D4217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(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Nr sprawy:</w:t>
      </w:r>
      <w:r w:rsidR="005038E4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O-ZP.271.</w:t>
      </w:r>
      <w:r w:rsidR="004D4217">
        <w:rPr>
          <w:rFonts w:ascii="Times New Roman" w:eastAsia="Lucida Sans Unicode" w:hAnsi="Times New Roman" w:cs="Times New Roman"/>
          <w:b/>
          <w:kern w:val="1"/>
          <w:lang w:eastAsia="ar-SA"/>
        </w:rPr>
        <w:t>28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.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202</w:t>
      </w:r>
      <w:r w:rsidR="00167152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6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),</w:t>
      </w:r>
      <w:r w:rsidR="00E3230C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prowadzonego przez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48DE20A8" w14:textId="77777777" w:rsidR="00E3230C" w:rsidRPr="00310F80" w:rsidRDefault="00E3230C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8462FD2" w14:textId="3BF3B79E" w:rsidR="00DC5275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r w:rsidR="00804F0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3322B114" w14:textId="77777777" w:rsidR="00E3230C" w:rsidRPr="00310F80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0F71FC8" w14:textId="0FD7ECF6" w:rsidR="003765EF" w:rsidRPr="00310F80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Pzp 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ustawy Pzp)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Jednocześnie oświadczam, że w związku z ww. okolicznością, na podstawie art. 110 ust. 2 ustawy Pzp podjąłem następujące środki naprawcze: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117F7004" w14:textId="77777777" w:rsidR="00E3230C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38B32F2" w14:textId="61BC57C1" w:rsidR="00790796" w:rsidRPr="005038E4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4C83FEC4" w14:textId="69AA548F" w:rsidR="00C100E4" w:rsidRPr="00310F80" w:rsidRDefault="00790796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431A4455" w14:textId="77777777" w:rsidR="00E3230C" w:rsidRDefault="00E3230C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ED19465" w14:textId="3BE108C5" w:rsidR="00C100E4" w:rsidRPr="005038E4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4. Oświadczam, że spełniam warunki udziału w postępowaniu określone przez zamawiającego w   Specyfikacji Warunków Zamówienia i Ogłoszeniu o zamówieniu.</w:t>
      </w:r>
    </w:p>
    <w:p w14:paraId="4936D5CF" w14:textId="77777777" w:rsidR="00C100E4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CDEC1A2" w14:textId="77777777" w:rsidR="00E3230C" w:rsidRPr="00886D99" w:rsidRDefault="00E3230C" w:rsidP="00E3230C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5. Oświadczam, że w celu potwierdzenia spełniania warunków udziału w postępowaniu będę posługiwał się Certyfikatem Wykonawcy Zamówień Publicznych:</w:t>
      </w:r>
    </w:p>
    <w:p w14:paraId="08B75080" w14:textId="77777777" w:rsidR="00E3230C" w:rsidRPr="00886D99" w:rsidRDefault="00E3230C" w:rsidP="00E3230C">
      <w:pPr>
        <w:spacing w:after="0" w:line="360" w:lineRule="auto"/>
        <w:ind w:left="28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- numer i oznaczenie Certyfikatu nr …………………,</w:t>
      </w:r>
    </w:p>
    <w:p w14:paraId="7B9800A9" w14:textId="77777777" w:rsidR="00E3230C" w:rsidRPr="00886D99" w:rsidRDefault="00E3230C" w:rsidP="00E3230C">
      <w:pPr>
        <w:spacing w:after="0" w:line="360" w:lineRule="auto"/>
        <w:ind w:left="28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- nazwa podmiotu certyfikującego  ………………….,</w:t>
      </w:r>
    </w:p>
    <w:p w14:paraId="115E3C26" w14:textId="77777777" w:rsidR="00E3230C" w:rsidRPr="00886D99" w:rsidRDefault="00E3230C" w:rsidP="00E3230C">
      <w:pPr>
        <w:spacing w:after="0" w:line="360" w:lineRule="auto"/>
        <w:ind w:left="28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- okres ważności Certyfikatu: od dnia ………………. do dnia ………………………. </w:t>
      </w:r>
    </w:p>
    <w:p w14:paraId="67362EE1" w14:textId="77777777" w:rsidR="00E3230C" w:rsidRDefault="00E3230C" w:rsidP="00E3230C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 , że wyżej wymienionym certyfikatem będę się posługiwał w następującym zakresie warunków udziału w postępowaniu: …………………………………………………………………………</w:t>
      </w:r>
    </w:p>
    <w:p w14:paraId="4CC0F47A" w14:textId="77777777" w:rsidR="00E3230C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107C9133" w:rsidR="003765EF" w:rsidRPr="005038E4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6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5038E4" w:rsidSect="00C100E4">
      <w:head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E2E1C" w14:textId="77777777" w:rsidR="00513E56" w:rsidRDefault="00513E56" w:rsidP="0038231F">
      <w:pPr>
        <w:spacing w:after="0" w:line="240" w:lineRule="auto"/>
      </w:pPr>
      <w:r>
        <w:separator/>
      </w:r>
    </w:p>
  </w:endnote>
  <w:endnote w:type="continuationSeparator" w:id="0">
    <w:p w14:paraId="100BB362" w14:textId="77777777" w:rsidR="00513E56" w:rsidRDefault="00513E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940E4" w14:textId="77777777" w:rsidR="00513E56" w:rsidRDefault="00513E56" w:rsidP="0038231F">
      <w:pPr>
        <w:spacing w:after="0" w:line="240" w:lineRule="auto"/>
      </w:pPr>
      <w:r>
        <w:separator/>
      </w:r>
    </w:p>
  </w:footnote>
  <w:footnote w:type="continuationSeparator" w:id="0">
    <w:p w14:paraId="4F67CC97" w14:textId="77777777" w:rsidR="00513E56" w:rsidRDefault="00513E5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F3E95" w14:textId="096B1D2B" w:rsidR="004D4217" w:rsidRDefault="004D4217" w:rsidP="004D4217">
    <w:pPr>
      <w:pStyle w:val="Nagwek"/>
    </w:pPr>
    <w:bookmarkStart w:id="1" w:name="_Hlk201575523"/>
    <w:r w:rsidRPr="00DA500A">
      <w:rPr>
        <w:noProof/>
      </w:rPr>
      <w:drawing>
        <wp:inline distT="0" distB="0" distL="0" distR="0" wp14:anchorId="1AB172D6" wp14:editId="317C5239">
          <wp:extent cx="5760720" cy="504190"/>
          <wp:effectExtent l="0" t="0" r="0" b="0"/>
          <wp:docPr id="505742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2173AB44" w14:textId="781A517B" w:rsidR="002F024A" w:rsidRDefault="002F024A" w:rsidP="002F024A">
    <w:pPr>
      <w:pStyle w:val="Nagwek"/>
      <w:rPr>
        <w:noProof/>
      </w:rPr>
    </w:pPr>
  </w:p>
  <w:p w14:paraId="7436CE1D" w14:textId="1CE299CC" w:rsidR="00C100E4" w:rsidRDefault="00C100E4" w:rsidP="006158AA">
    <w:pPr>
      <w:pStyle w:val="Nagwek"/>
      <w:tabs>
        <w:tab w:val="clear" w:pos="4536"/>
        <w:tab w:val="clear" w:pos="9072"/>
        <w:tab w:val="left" w:pos="1262"/>
        <w:tab w:val="left" w:pos="499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9756D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4C8A"/>
    <w:rsid w:val="001000A0"/>
    <w:rsid w:val="0010384A"/>
    <w:rsid w:val="00103B61"/>
    <w:rsid w:val="0011121A"/>
    <w:rsid w:val="00111A87"/>
    <w:rsid w:val="001274DA"/>
    <w:rsid w:val="00143DF1"/>
    <w:rsid w:val="001448FB"/>
    <w:rsid w:val="001670F2"/>
    <w:rsid w:val="00167152"/>
    <w:rsid w:val="0017190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338A0"/>
    <w:rsid w:val="0024732C"/>
    <w:rsid w:val="0025263C"/>
    <w:rsid w:val="0025358A"/>
    <w:rsid w:val="00255142"/>
    <w:rsid w:val="00262DAA"/>
    <w:rsid w:val="00267089"/>
    <w:rsid w:val="00270A23"/>
    <w:rsid w:val="0027560C"/>
    <w:rsid w:val="00287BCD"/>
    <w:rsid w:val="002C42F8"/>
    <w:rsid w:val="002C4948"/>
    <w:rsid w:val="002E641A"/>
    <w:rsid w:val="002F024A"/>
    <w:rsid w:val="002F6A6E"/>
    <w:rsid w:val="00300674"/>
    <w:rsid w:val="00300C05"/>
    <w:rsid w:val="00304292"/>
    <w:rsid w:val="00307A36"/>
    <w:rsid w:val="00310F80"/>
    <w:rsid w:val="00313911"/>
    <w:rsid w:val="003178CE"/>
    <w:rsid w:val="00324788"/>
    <w:rsid w:val="00334118"/>
    <w:rsid w:val="003416FE"/>
    <w:rsid w:val="0034230E"/>
    <w:rsid w:val="00347DA3"/>
    <w:rsid w:val="003560D0"/>
    <w:rsid w:val="00356412"/>
    <w:rsid w:val="003636E7"/>
    <w:rsid w:val="00372C5C"/>
    <w:rsid w:val="00375714"/>
    <w:rsid w:val="003761EA"/>
    <w:rsid w:val="003765EF"/>
    <w:rsid w:val="0038231F"/>
    <w:rsid w:val="00392EC7"/>
    <w:rsid w:val="00393E3E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6CE"/>
    <w:rsid w:val="003F024C"/>
    <w:rsid w:val="003F0F5D"/>
    <w:rsid w:val="003F13B0"/>
    <w:rsid w:val="00417CFC"/>
    <w:rsid w:val="00434CC2"/>
    <w:rsid w:val="0045419D"/>
    <w:rsid w:val="00463284"/>
    <w:rsid w:val="00466838"/>
    <w:rsid w:val="00474D7E"/>
    <w:rsid w:val="004761C6"/>
    <w:rsid w:val="00484F88"/>
    <w:rsid w:val="0048742C"/>
    <w:rsid w:val="004A3A3E"/>
    <w:rsid w:val="004B00A9"/>
    <w:rsid w:val="004B7404"/>
    <w:rsid w:val="004C2AB0"/>
    <w:rsid w:val="004C43B8"/>
    <w:rsid w:val="004D4217"/>
    <w:rsid w:val="004F172B"/>
    <w:rsid w:val="004F23F7"/>
    <w:rsid w:val="004F3005"/>
    <w:rsid w:val="004F549D"/>
    <w:rsid w:val="00500358"/>
    <w:rsid w:val="005031A7"/>
    <w:rsid w:val="005038E4"/>
    <w:rsid w:val="00513E56"/>
    <w:rsid w:val="00520174"/>
    <w:rsid w:val="00520592"/>
    <w:rsid w:val="0052487A"/>
    <w:rsid w:val="00525264"/>
    <w:rsid w:val="00525621"/>
    <w:rsid w:val="0053130C"/>
    <w:rsid w:val="005319CA"/>
    <w:rsid w:val="005437AC"/>
    <w:rsid w:val="00553D88"/>
    <w:rsid w:val="0056197B"/>
    <w:rsid w:val="005641F0"/>
    <w:rsid w:val="00567749"/>
    <w:rsid w:val="00570EC7"/>
    <w:rsid w:val="00596E94"/>
    <w:rsid w:val="005A73FB"/>
    <w:rsid w:val="005B196C"/>
    <w:rsid w:val="005D0BB4"/>
    <w:rsid w:val="005E176A"/>
    <w:rsid w:val="005F12E8"/>
    <w:rsid w:val="005F4E9F"/>
    <w:rsid w:val="005F56D4"/>
    <w:rsid w:val="006143AB"/>
    <w:rsid w:val="006158AA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0804"/>
    <w:rsid w:val="006F3D32"/>
    <w:rsid w:val="00707918"/>
    <w:rsid w:val="007118F0"/>
    <w:rsid w:val="00712313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B6676"/>
    <w:rsid w:val="007C3705"/>
    <w:rsid w:val="007E25BD"/>
    <w:rsid w:val="007E2F69"/>
    <w:rsid w:val="0080095C"/>
    <w:rsid w:val="00804F07"/>
    <w:rsid w:val="00807AD1"/>
    <w:rsid w:val="00830AB1"/>
    <w:rsid w:val="00841FD3"/>
    <w:rsid w:val="0084469A"/>
    <w:rsid w:val="00852508"/>
    <w:rsid w:val="008560CF"/>
    <w:rsid w:val="008662FD"/>
    <w:rsid w:val="00874044"/>
    <w:rsid w:val="00875011"/>
    <w:rsid w:val="00892E48"/>
    <w:rsid w:val="00894642"/>
    <w:rsid w:val="008A12A5"/>
    <w:rsid w:val="008A5BE7"/>
    <w:rsid w:val="008C6DF8"/>
    <w:rsid w:val="008D0487"/>
    <w:rsid w:val="008E3274"/>
    <w:rsid w:val="008F3818"/>
    <w:rsid w:val="009129F3"/>
    <w:rsid w:val="00920F98"/>
    <w:rsid w:val="009275C4"/>
    <w:rsid w:val="009301A2"/>
    <w:rsid w:val="009309A8"/>
    <w:rsid w:val="009375EB"/>
    <w:rsid w:val="009469C7"/>
    <w:rsid w:val="00956C26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5CF6"/>
    <w:rsid w:val="00A16344"/>
    <w:rsid w:val="00A1685D"/>
    <w:rsid w:val="00A23BA8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A454D"/>
    <w:rsid w:val="00AB39E6"/>
    <w:rsid w:val="00AB5E32"/>
    <w:rsid w:val="00AB71A8"/>
    <w:rsid w:val="00AD4B37"/>
    <w:rsid w:val="00AE6FF2"/>
    <w:rsid w:val="00AF1757"/>
    <w:rsid w:val="00AF33BF"/>
    <w:rsid w:val="00AF69CC"/>
    <w:rsid w:val="00B01B85"/>
    <w:rsid w:val="00B119F4"/>
    <w:rsid w:val="00B14BDF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5222"/>
    <w:rsid w:val="00BD06C3"/>
    <w:rsid w:val="00BD4A25"/>
    <w:rsid w:val="00BE6787"/>
    <w:rsid w:val="00BF1F3F"/>
    <w:rsid w:val="00BF6125"/>
    <w:rsid w:val="00C00C2E"/>
    <w:rsid w:val="00C100E4"/>
    <w:rsid w:val="00C22538"/>
    <w:rsid w:val="00C4103F"/>
    <w:rsid w:val="00C43C2B"/>
    <w:rsid w:val="00C456FB"/>
    <w:rsid w:val="00C47551"/>
    <w:rsid w:val="00C57DEB"/>
    <w:rsid w:val="00C75633"/>
    <w:rsid w:val="00C84026"/>
    <w:rsid w:val="00C9078C"/>
    <w:rsid w:val="00CA5F28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2C9B"/>
    <w:rsid w:val="00D47D38"/>
    <w:rsid w:val="00D7532C"/>
    <w:rsid w:val="00D85ACB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42"/>
    <w:rsid w:val="00E30517"/>
    <w:rsid w:val="00E3230C"/>
    <w:rsid w:val="00E33598"/>
    <w:rsid w:val="00E42CC3"/>
    <w:rsid w:val="00E55512"/>
    <w:rsid w:val="00E81A3F"/>
    <w:rsid w:val="00E84879"/>
    <w:rsid w:val="00E86A2B"/>
    <w:rsid w:val="00EA74CD"/>
    <w:rsid w:val="00EB3286"/>
    <w:rsid w:val="00EC21D7"/>
    <w:rsid w:val="00EE4535"/>
    <w:rsid w:val="00EE4BC8"/>
    <w:rsid w:val="00EE7725"/>
    <w:rsid w:val="00EF465F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877BA"/>
    <w:rsid w:val="00F93110"/>
    <w:rsid w:val="00F95FDD"/>
    <w:rsid w:val="00FB7965"/>
    <w:rsid w:val="00FC0667"/>
    <w:rsid w:val="00FC594F"/>
    <w:rsid w:val="00FE7798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Sebastian Szabroński</cp:lastModifiedBy>
  <cp:revision>122</cp:revision>
  <cp:lastPrinted>2026-07-27T08:34:00Z</cp:lastPrinted>
  <dcterms:created xsi:type="dcterms:W3CDTF">2016-08-09T15:03:00Z</dcterms:created>
  <dcterms:modified xsi:type="dcterms:W3CDTF">2026-07-30T09:16:00Z</dcterms:modified>
</cp:coreProperties>
</file>